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CB5E53">
        <w:rPr>
          <w:rFonts w:ascii="Letter-join Plus 8" w:hAnsi="Letter-join Plus 8"/>
          <w:u w:val="single"/>
          <w14:cntxtAlts/>
        </w:rPr>
        <w:t>27</w:t>
      </w:r>
      <w:r w:rsidR="003A568D">
        <w:rPr>
          <w:rFonts w:ascii="Letter-join Plus 8" w:hAnsi="Letter-join Plus 8"/>
          <w:u w:val="single"/>
          <w14:cntxtAlts/>
        </w:rPr>
        <w:t>th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CB5E53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which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witch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peace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piece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main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mane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fare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fair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there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3A568D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their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600A0F">
        <w:tc>
          <w:tcPr>
            <w:tcW w:w="3227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B110CB">
              <w:rPr>
                <w:rFonts w:ascii="Letter-join Plus 8" w:hAnsi="Letter-join Plus 8"/>
                <w14:cntxtAlts/>
              </w:rPr>
              <w:t xml:space="preserve">word: </w:t>
            </w:r>
            <w:r w:rsidR="00D01D3D">
              <w:rPr>
                <w:rFonts w:ascii="Letter-join Plus 8" w:hAnsi="Letter-join Plus 8"/>
                <w14:cntxtAlts/>
              </w:rPr>
              <w:t>actual</w:t>
            </w:r>
            <w:r w:rsidR="003A568D">
              <w:rPr>
                <w:rFonts w:ascii="Letter-join Plus 8" w:hAnsi="Letter-join Plus 8"/>
                <w14:cntxtAlts/>
              </w:rPr>
              <w:t>ly</w:t>
            </w:r>
          </w:p>
        </w:tc>
        <w:tc>
          <w:tcPr>
            <w:tcW w:w="241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E67E49" w:rsidRPr="00892EB6" w:rsidTr="00600A0F">
        <w:tc>
          <w:tcPr>
            <w:tcW w:w="3227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410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93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26" w:type="dxa"/>
            <w:shd w:val="clear" w:color="auto" w:fill="auto"/>
          </w:tcPr>
          <w:p w:rsidR="00E67E49" w:rsidRPr="00892EB6" w:rsidRDefault="00E67E49" w:rsidP="00600A0F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E4063B" w:rsidRDefault="00E4063B" w:rsidP="00E4063B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Praise Assembly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</w:t>
      </w:r>
      <w:r>
        <w:rPr>
          <w:rFonts w:ascii="Letter-join Plus 8" w:hAnsi="Letter-join Plus 8"/>
          <w:sz w:val="22"/>
          <w:szCs w:val="22"/>
          <w14:cntxtAlts/>
        </w:rPr>
        <w:t xml:space="preserve">our Praise Assembly is next Friday and it’s going to be a dramatic masterpiece of the most epic proportions!  Learn your lines over the weekend in preparation for </w:t>
      </w:r>
      <w:r w:rsidRPr="00AE61F5">
        <w:rPr>
          <w:rFonts w:ascii="Letter-join Plus 8" w:hAnsi="Letter-join Plus 8"/>
          <w:sz w:val="22"/>
          <w:szCs w:val="22"/>
          <w:u w:val="single"/>
          <w14:cntxtAlts/>
        </w:rPr>
        <w:t>script-less</w:t>
      </w:r>
      <w:r>
        <w:rPr>
          <w:rFonts w:ascii="Letter-join Plus 8" w:hAnsi="Letter-join Plus 8"/>
          <w:sz w:val="22"/>
          <w:szCs w:val="22"/>
          <w14:cntxtAlts/>
        </w:rPr>
        <w:t xml:space="preserve"> rehearsals on Monday.</w:t>
      </w:r>
    </w:p>
    <w:p w:rsidR="00D01D3D" w:rsidRDefault="00D01D3D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892EB6" w:rsidRDefault="00BE3DCC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do please come and ask.</w:t>
      </w:r>
      <w:r w:rsidR="00FE5C8D">
        <w:rPr>
          <w:rFonts w:ascii="Letter-join Plus 8" w:hAnsi="Letter-join Plus 8"/>
          <w:sz w:val="22"/>
          <w:szCs w:val="22"/>
          <w14:cntxtAlts/>
        </w:rPr>
        <w:t xml:space="preserve">  </w:t>
      </w: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E6568"/>
    <w:rsid w:val="00243F5E"/>
    <w:rsid w:val="00271F1D"/>
    <w:rsid w:val="00397C6C"/>
    <w:rsid w:val="003A568D"/>
    <w:rsid w:val="004E2B58"/>
    <w:rsid w:val="005B7B0E"/>
    <w:rsid w:val="00746F21"/>
    <w:rsid w:val="00854CF1"/>
    <w:rsid w:val="00892EB6"/>
    <w:rsid w:val="008C0CB0"/>
    <w:rsid w:val="00B110CB"/>
    <w:rsid w:val="00BE3DCC"/>
    <w:rsid w:val="00CB5E53"/>
    <w:rsid w:val="00D01D3D"/>
    <w:rsid w:val="00D80F89"/>
    <w:rsid w:val="00DA3A69"/>
    <w:rsid w:val="00E277E6"/>
    <w:rsid w:val="00E4063B"/>
    <w:rsid w:val="00E67E49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22</cp:revision>
  <cp:lastPrinted>2019-09-24T12:02:00Z</cp:lastPrinted>
  <dcterms:created xsi:type="dcterms:W3CDTF">2017-05-17T12:17:00Z</dcterms:created>
  <dcterms:modified xsi:type="dcterms:W3CDTF">2019-09-24T12:02:00Z</dcterms:modified>
</cp:coreProperties>
</file>